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Girshick Birgit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0"/>
        <w:gridCol w:w="921"/>
        <w:gridCol w:w="789"/>
        <w:gridCol w:w="612"/>
        <w:gridCol w:w="352"/>
        <w:gridCol w:w="805"/>
        <w:gridCol w:w="452"/>
        <w:gridCol w:w="618"/>
        <w:gridCol w:w="1168"/>
        <w:gridCol w:w="1004"/>
        <w:gridCol w:w="11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35,485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43,803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Birgit Girshick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2091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3135</Characters>
  <CharactersWithSpaces>3636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